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F3" w:rsidRPr="005E7BF3" w:rsidRDefault="005E7BF3" w:rsidP="005E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7BF3" w:rsidRPr="005E7BF3" w:rsidRDefault="005E7BF3" w:rsidP="005E7B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E7B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KAIP GAMINAME SAUSAINIUS?</w:t>
      </w:r>
    </w:p>
    <w:p w:rsidR="005E7BF3" w:rsidRPr="005E7BF3" w:rsidRDefault="005E7BF3" w:rsidP="005E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E7BF3">
        <w:rPr>
          <w:rFonts w:ascii="Times New Roman" w:eastAsia="Times New Roman" w:hAnsi="Times New Roman" w:cs="Times New Roman"/>
          <w:b/>
          <w:bCs/>
          <w:sz w:val="24"/>
          <w:szCs w:val="24"/>
        </w:rPr>
        <w:t>Vardas</w:t>
      </w:r>
      <w:proofErr w:type="spellEnd"/>
      <w:r w:rsidRPr="005E7B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E7BF3">
        <w:rPr>
          <w:rFonts w:ascii="Times New Roman" w:eastAsia="Times New Roman" w:hAnsi="Times New Roman" w:cs="Times New Roman"/>
          <w:b/>
          <w:bCs/>
          <w:sz w:val="24"/>
          <w:szCs w:val="24"/>
        </w:rPr>
        <w:t>Pavardė</w:t>
      </w:r>
      <w:proofErr w:type="spellEnd"/>
      <w:r w:rsidRPr="005E7BF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E7BF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 </w:t>
      </w:r>
      <w:r w:rsidRPr="005E7BF3">
        <w:rPr>
          <w:rFonts w:ascii="Times New Roman" w:eastAsia="Times New Roman" w:hAnsi="Times New Roman" w:cs="Times New Roman"/>
          <w:b/>
          <w:bCs/>
          <w:sz w:val="24"/>
          <w:szCs w:val="24"/>
        </w:rPr>
        <w:t>Data:</w:t>
      </w:r>
      <w:r w:rsidRPr="005E7BF3">
        <w:rPr>
          <w:rFonts w:ascii="Times New Roman" w:eastAsia="Times New Roman" w:hAnsi="Times New Roman" w:cs="Times New Roman"/>
          <w:sz w:val="24"/>
          <w:szCs w:val="24"/>
        </w:rPr>
        <w:t xml:space="preserve"> ____________________</w:t>
      </w:r>
    </w:p>
    <w:p w:rsidR="005E7BF3" w:rsidRPr="005E7BF3" w:rsidRDefault="005E7BF3" w:rsidP="005E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7BF3">
        <w:rPr>
          <w:rFonts w:ascii="Times New Roman" w:eastAsia="Times New Roman" w:hAnsi="Times New Roman" w:cs="Times New Roman"/>
          <w:sz w:val="24"/>
          <w:szCs w:val="24"/>
        </w:rPr>
        <w:t>Apibrauk</w:t>
      </w:r>
      <w:proofErr w:type="spellEnd"/>
      <w:r w:rsidRPr="005E7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7BF3">
        <w:rPr>
          <w:rFonts w:ascii="Times New Roman" w:eastAsia="Times New Roman" w:hAnsi="Times New Roman" w:cs="Times New Roman"/>
          <w:sz w:val="24"/>
          <w:szCs w:val="24"/>
        </w:rPr>
        <w:t>teisingą</w:t>
      </w:r>
      <w:proofErr w:type="spellEnd"/>
      <w:r w:rsidRPr="005E7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7BF3">
        <w:rPr>
          <w:rFonts w:ascii="Times New Roman" w:eastAsia="Times New Roman" w:hAnsi="Times New Roman" w:cs="Times New Roman"/>
          <w:sz w:val="24"/>
          <w:szCs w:val="24"/>
        </w:rPr>
        <w:t>atsakymą</w:t>
      </w:r>
      <w:proofErr w:type="spellEnd"/>
      <w:r w:rsidRPr="005E7B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7BF3" w:rsidRPr="005E7BF3" w:rsidRDefault="007F164E" w:rsidP="005E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5E7BF3" w:rsidRPr="007F164E" w:rsidRDefault="005E7BF3" w:rsidP="005E7B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Kuris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įrankis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geriausiai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tinka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sausainiams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išspausti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ant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skardos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5E7BF3" w:rsidRPr="00B750E4" w:rsidRDefault="005E7BF3" w:rsidP="005E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Didelis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puodas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b)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Konditerinis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maišelis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su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antgaliu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c)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Šluota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7BF3" w:rsidRPr="007F164E" w:rsidRDefault="005E7BF3" w:rsidP="005E7B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Ką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darome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su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sviestu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kad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jis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lengviau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susimaišytų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su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cukrumi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B750E4" w:rsidRDefault="005E7BF3" w:rsidP="005E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Užšaldome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būtų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kaip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ledas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750E4" w:rsidRDefault="005E7BF3" w:rsidP="005E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b)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Palaikome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kambaryje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kad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taptų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minkštas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7BF3" w:rsidRPr="00B750E4" w:rsidRDefault="005E7BF3" w:rsidP="005E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Supjaustome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į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labai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didelius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gabalus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7BF3" w:rsidRPr="007F164E" w:rsidRDefault="005E7BF3" w:rsidP="005E7B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Kaip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teisingai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sverti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žaliavas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su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svarstyklėmis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B750E4" w:rsidRDefault="005E7BF3" w:rsidP="005E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Krauti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viską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iš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akies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50E4" w:rsidRDefault="005E7BF3" w:rsidP="005E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b)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Padėti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indą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paspausti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 „</w:t>
      </w:r>
      <w:proofErr w:type="spellStart"/>
      <w:proofErr w:type="gram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nuliuką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“ (</w:t>
      </w:r>
      <w:proofErr w:type="spellStart"/>
      <w:proofErr w:type="gram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tara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ir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tada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dėti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produktus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7BF3" w:rsidRPr="00B750E4" w:rsidRDefault="005E7BF3" w:rsidP="005E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Svarstyklės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kepykloje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nereikalingos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7BF3" w:rsidRPr="007F164E" w:rsidRDefault="005E7BF3" w:rsidP="005E7B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Kuris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sausainis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bus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trapus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tirps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burnoje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B750E4" w:rsidRDefault="005E7BF3" w:rsidP="005E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a)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Tas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, į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kurį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įdėjome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pakankamai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sviesto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750E4" w:rsidRDefault="005E7BF3" w:rsidP="005E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Tas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, kuris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yra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kietas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kaip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akmuo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E7BF3" w:rsidRPr="00B750E4" w:rsidRDefault="005E7BF3" w:rsidP="005E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Tas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kurį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pamiršome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iškepti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7BF3" w:rsidRPr="007F164E" w:rsidRDefault="005E7BF3" w:rsidP="005E7B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Ką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darome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su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tešla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kai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ji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labai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limpa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prie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rankų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B750E4" w:rsidRDefault="005E7BF3" w:rsidP="005E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Pridedame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daug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vandens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50E4" w:rsidRDefault="005E7BF3" w:rsidP="005E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b)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Pabarstome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rankas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ir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stalą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miltais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arba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palaikome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šaldytuve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7BF3" w:rsidRPr="00B750E4" w:rsidRDefault="005E7BF3" w:rsidP="005E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0E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c)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Pradedame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verkti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7BF3" w:rsidRPr="007F164E" w:rsidRDefault="005E7BF3" w:rsidP="005E7B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Kaip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sužinoti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kokio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dydžio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turi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būti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sausainiai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B750E4" w:rsidRDefault="005E7BF3" w:rsidP="005E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Reikia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spėti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50E4" w:rsidRDefault="005E7BF3" w:rsidP="005E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b)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Reikia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pažiūrėti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 į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receptą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technologinę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kortelę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:rsidR="005E7BF3" w:rsidRPr="00B750E4" w:rsidRDefault="005E7BF3" w:rsidP="005E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c)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Visi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sausainiai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turi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būti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skirtingi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7BF3" w:rsidRPr="007F164E" w:rsidRDefault="005E7BF3" w:rsidP="005E7B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Ką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darome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su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razinomis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prieš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dedant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jas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į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tešlą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B750E4" w:rsidRDefault="005E7BF3" w:rsidP="005E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a)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Nuplauname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ir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perrenkame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kad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nebūtų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šiukšlių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750E4" w:rsidRDefault="005E7BF3" w:rsidP="005E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Nieko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dedame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tiesiai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iš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maišelio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E7BF3" w:rsidRPr="00B750E4" w:rsidRDefault="005E7BF3" w:rsidP="005E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Nudažome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jas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žaliai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7BF3" w:rsidRPr="007F164E" w:rsidRDefault="005E7BF3" w:rsidP="005E7B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Kuris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įrankis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padeda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padaryti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gražias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sausainių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formas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širdeles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žvaigždutes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)?</w:t>
      </w:r>
    </w:p>
    <w:p w:rsidR="00B750E4" w:rsidRDefault="005E7BF3" w:rsidP="005E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Šaukštas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750E4" w:rsidRDefault="005E7BF3" w:rsidP="005E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b)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Formelės-kirtikliai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E7BF3" w:rsidRPr="00B750E4" w:rsidRDefault="005E7BF3" w:rsidP="005E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c)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Plaktukas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7BF3" w:rsidRPr="007F164E" w:rsidRDefault="005E7BF3" w:rsidP="005E7B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Ką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daryti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jei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sausainiai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orkaitėje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pradėjo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svilti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juoduoti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)?</w:t>
      </w:r>
    </w:p>
    <w:p w:rsidR="00B750E4" w:rsidRDefault="005E7BF3" w:rsidP="005E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Palaukti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kol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baigs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degti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750E4" w:rsidRDefault="005E7BF3" w:rsidP="005E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b)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Pakviesti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mokytoją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arba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atsargiai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išjungti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krosnį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7BF3" w:rsidRPr="00B750E4" w:rsidRDefault="005E7BF3" w:rsidP="005E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Paslėpti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juos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spintelėje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7BF3" w:rsidRPr="007F164E" w:rsidRDefault="005E7BF3" w:rsidP="005E7B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Kaip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saugiai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naudoti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elektrinį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plaktuvą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mikserį</w:t>
      </w:r>
      <w:proofErr w:type="spellEnd"/>
      <w:r w:rsidRPr="007F164E">
        <w:rPr>
          <w:rFonts w:ascii="Times New Roman" w:eastAsia="Times New Roman" w:hAnsi="Times New Roman" w:cs="Times New Roman"/>
          <w:b/>
          <w:bCs/>
          <w:sz w:val="24"/>
          <w:szCs w:val="24"/>
        </w:rPr>
        <w:t>)?</w:t>
      </w:r>
    </w:p>
    <w:p w:rsidR="00B750E4" w:rsidRDefault="005E7BF3" w:rsidP="005E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a)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Nekišti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pirštų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prie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besisukančių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dalių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750E4" w:rsidRDefault="005E7BF3" w:rsidP="005E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Plauti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jį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vandeniu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kol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jis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įjungtas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į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rozetę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5E7BF3" w:rsidRPr="00B750E4" w:rsidRDefault="005E7BF3" w:rsidP="005E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Žaisti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 xml:space="preserve"> jo </w:t>
      </w:r>
      <w:proofErr w:type="spellStart"/>
      <w:r w:rsidRPr="00B750E4">
        <w:rPr>
          <w:rFonts w:ascii="Times New Roman" w:eastAsia="Times New Roman" w:hAnsi="Times New Roman" w:cs="Times New Roman"/>
          <w:sz w:val="24"/>
          <w:szCs w:val="24"/>
        </w:rPr>
        <w:t>laidais</w:t>
      </w:r>
      <w:proofErr w:type="spellEnd"/>
      <w:r w:rsidRPr="00B750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7BF3" w:rsidRPr="00B750E4" w:rsidRDefault="007F164E" w:rsidP="005E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6143F2" w:rsidRPr="007F164E" w:rsidRDefault="005E7BF3" w:rsidP="007F1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Tu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esi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šaunuolis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!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Testas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baigtas</w:t>
      </w:r>
      <w:proofErr w:type="spellEnd"/>
      <w:r w:rsidRPr="00B750E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sectPr w:rsidR="006143F2" w:rsidRPr="007F16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F3"/>
    <w:rsid w:val="005E7BF3"/>
    <w:rsid w:val="006143F2"/>
    <w:rsid w:val="007F164E"/>
    <w:rsid w:val="00B7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8B7A"/>
  <w15:chartTrackingRefBased/>
  <w15:docId w15:val="{F5CF654E-C596-4657-A2F0-8E45FF70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E7B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5E7B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B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E7BF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E7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9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1177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mokinys</dc:creator>
  <cp:keywords/>
  <dc:description/>
  <cp:lastModifiedBy>Evelina</cp:lastModifiedBy>
  <cp:revision>4</cp:revision>
  <dcterms:created xsi:type="dcterms:W3CDTF">2026-01-05T13:38:00Z</dcterms:created>
  <dcterms:modified xsi:type="dcterms:W3CDTF">2026-04-21T08:09:00Z</dcterms:modified>
</cp:coreProperties>
</file>